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E45" w:rsidRPr="00144E45" w:rsidRDefault="00144E45" w:rsidP="00144E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4E45" w:rsidTr="00144E45">
        <w:tc>
          <w:tcPr>
            <w:tcW w:w="9212" w:type="dxa"/>
          </w:tcPr>
          <w:p w:rsidR="00144E45" w:rsidRPr="00F92C16" w:rsidRDefault="00144E45" w:rsidP="00144E45">
            <w:p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92C16">
              <w:rPr>
                <w:rFonts w:eastAsia="Times New Roman" w:cs="Times New Roman"/>
                <w:szCs w:val="24"/>
                <w:lang w:val="de-DE" w:eastAsia="de-DE"/>
              </w:rPr>
              <w:t xml:space="preserve">Wir konzentrieren uns jetzt zunächst auf die Stresstoleranz-Skills. </w:t>
            </w:r>
          </w:p>
          <w:p w:rsidR="00144E45" w:rsidRPr="00F92C16" w:rsidRDefault="00144E45" w:rsidP="00144E45">
            <w:p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Nennen Sie die für Sie wichtigsten Stresstoleranz-Skills (max. 5)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 xml:space="preserve">Welche Erfahrungen haben Sie bisher mit der Anwendung von Stresstoleranz-Skills gemacht? 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i/>
                <w:iCs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 xml:space="preserve">Wie häufig setzen Sie Stresstoleranz-Skills in etwa ein? </w:t>
            </w:r>
            <w:r w:rsidRPr="00FD3D71">
              <w:rPr>
                <w:rFonts w:eastAsia="Times New Roman" w:cs="Times New Roman"/>
                <w:i/>
                <w:iCs/>
                <w:szCs w:val="24"/>
                <w:lang w:val="de-DE" w:eastAsia="de-DE"/>
              </w:rPr>
              <w:t>(z.b. mehrmals am Tag, 1x/am Tag, 1x/pro Woche...)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In welchen Situationen tun Sie das?</w:t>
            </w:r>
          </w:p>
          <w:p w:rsidR="00144E45" w:rsidRPr="00482A19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 xml:space="preserve">Welche Effekte bemerken Sie, wenn Sie Stresstoleranz-Skills einsetzen? </w:t>
            </w:r>
            <w:r w:rsidRPr="00482A19">
              <w:rPr>
                <w:rFonts w:eastAsia="Times New Roman" w:cs="Times New Roman"/>
                <w:szCs w:val="24"/>
                <w:lang w:eastAsia="de-DE"/>
              </w:rPr>
              <w:t>(</w:t>
            </w:r>
            <w:r w:rsidRPr="00482A19">
              <w:rPr>
                <w:rFonts w:eastAsia="Times New Roman" w:cs="Times New Roman"/>
                <w:i/>
                <w:iCs/>
                <w:szCs w:val="24"/>
                <w:lang w:eastAsia="de-DE"/>
              </w:rPr>
              <w:t>günstige und ungünstige Effekte, kurzfristig und langfristig?)</w:t>
            </w:r>
            <w:r w:rsidRPr="00482A19"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Wie zufrieden sind Sie mit der Wirkung von Stresstoleranz-Skills?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Wie erklären Sie sich die Wirkung von Stresstoleranz-Skills bei Ihnen?</w:t>
            </w:r>
          </w:p>
          <w:p w:rsidR="00144E45" w:rsidRPr="00B4258D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Was sind hinderliche Faktoren für Sie, Stresstoleranz-Skills einzusetzen?</w:t>
            </w:r>
          </w:p>
          <w:p w:rsidR="00144E45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FD3D71">
              <w:rPr>
                <w:rFonts w:eastAsia="Times New Roman" w:cs="Times New Roman"/>
                <w:szCs w:val="24"/>
                <w:lang w:val="de-DE" w:eastAsia="de-DE"/>
              </w:rPr>
              <w:t>Was unterstützt Sie dabei, Stresstoleranz-Skills einzusetzen?</w:t>
            </w:r>
          </w:p>
          <w:p w:rsidR="00144E45" w:rsidRDefault="00144E45" w:rsidP="00144E45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7301AA">
              <w:rPr>
                <w:rFonts w:eastAsia="Times New Roman" w:cs="Times New Roman"/>
                <w:szCs w:val="24"/>
                <w:lang w:val="de-DE" w:eastAsia="de-DE"/>
              </w:rPr>
              <w:t xml:space="preserve">Gibt es etwas das Sie den Therapeuten sagen möchten, die Stresstoleranz-Skills vermitteln? </w:t>
            </w:r>
          </w:p>
          <w:p w:rsidR="00144E45" w:rsidRDefault="00144E45" w:rsidP="00144E45">
            <w:pPr>
              <w:pStyle w:val="ListParagraph"/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7301AA">
              <w:rPr>
                <w:rFonts w:eastAsia="Times New Roman" w:cs="Times New Roman"/>
                <w:szCs w:val="24"/>
                <w:lang w:val="de-DE" w:eastAsia="de-DE"/>
              </w:rPr>
              <w:t xml:space="preserve">Gab es etwas das Sie als hilfreich oder nicht hilfreich empfunden haben? </w:t>
            </w:r>
          </w:p>
          <w:p w:rsidR="00144E45" w:rsidRPr="00144E45" w:rsidRDefault="00144E45" w:rsidP="00144E45">
            <w:pPr>
              <w:pStyle w:val="ListParagraph"/>
              <w:spacing w:line="360" w:lineRule="auto"/>
              <w:rPr>
                <w:rFonts w:eastAsia="Times New Roman" w:cs="Times New Roman"/>
                <w:szCs w:val="24"/>
                <w:lang w:val="de-DE" w:eastAsia="de-DE"/>
              </w:rPr>
            </w:pPr>
            <w:r w:rsidRPr="007301AA">
              <w:rPr>
                <w:rFonts w:eastAsia="Times New Roman" w:cs="Times New Roman"/>
                <w:szCs w:val="24"/>
                <w:lang w:val="de-DE" w:eastAsia="de-DE"/>
              </w:rPr>
              <w:t>Gab es etwas, dass Sie sich noch gewünscht hätten?</w:t>
            </w:r>
          </w:p>
        </w:tc>
      </w:tr>
    </w:tbl>
    <w:p w:rsidR="00EE77CA" w:rsidRPr="00144E45" w:rsidRDefault="002E7564" w:rsidP="00144E45"/>
    <w:sectPr w:rsidR="00EE77CA" w:rsidRPr="00144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F12"/>
    <w:multiLevelType w:val="hybridMultilevel"/>
    <w:tmpl w:val="3858F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85C82"/>
    <w:multiLevelType w:val="hybridMultilevel"/>
    <w:tmpl w:val="3858F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E45"/>
    <w:rsid w:val="000855FC"/>
    <w:rsid w:val="00144E45"/>
    <w:rsid w:val="002E7564"/>
    <w:rsid w:val="00E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4C89B-E576-4BBD-BB85-F9698CF7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4E45"/>
    <w:pPr>
      <w:spacing w:line="480" w:lineRule="auto"/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44E45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44E4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ITSG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Schaich, Anja</dc:creator>
  <cp:lastModifiedBy>Macalisang, Tom Jeffrey</cp:lastModifiedBy>
  <cp:revision>2</cp:revision>
  <dcterms:created xsi:type="dcterms:W3CDTF">2021-05-26T17:03:00Z</dcterms:created>
  <dcterms:modified xsi:type="dcterms:W3CDTF">2021-05-26T17:03:00Z</dcterms:modified>
</cp:coreProperties>
</file>